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40" w:rsidRPr="00A00A76" w:rsidRDefault="00F24416" w:rsidP="002C42E2">
      <w:pPr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  <w:lang w:bidi="bn-BD"/>
        </w:rPr>
      </w:pPr>
      <w:r w:rsidRPr="00A00A76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  <w:cs/>
          <w:lang w:bidi="bn-BD"/>
        </w:rPr>
        <w:t>Bangladesh Institute of Capital Market</w:t>
      </w:r>
    </w:p>
    <w:p w:rsidR="00F24416" w:rsidRPr="00F24416" w:rsidRDefault="00F24416" w:rsidP="00F24416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n-BD"/>
        </w:rPr>
      </w:pPr>
      <w:r w:rsidRPr="00F24416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>BGIC Tower (Ground-3rd and 8th-9th Floor),</w:t>
      </w:r>
    </w:p>
    <w:p w:rsidR="00F24416" w:rsidRDefault="00F24416" w:rsidP="00F24416">
      <w:pPr>
        <w:jc w:val="center"/>
        <w:rPr>
          <w:rFonts w:ascii="Times New Roman" w:hAnsi="Times New Roman" w:cs="Arial Unicode MS"/>
          <w:b/>
          <w:bCs/>
          <w:sz w:val="28"/>
          <w:szCs w:val="28"/>
          <w:lang w:bidi="bn-BD"/>
        </w:rPr>
      </w:pPr>
      <w:r w:rsidRPr="00F24416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>34 Topkhana Road, Dhaka-1000</w:t>
      </w:r>
    </w:p>
    <w:p w:rsidR="00F24416" w:rsidRPr="00D250D2" w:rsidRDefault="00B04021" w:rsidP="00F244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bn-B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bn-BD"/>
        </w:rPr>
        <w:t xml:space="preserve">ICT Cell </w:t>
      </w:r>
    </w:p>
    <w:p w:rsidR="00F24416" w:rsidRPr="00D250D2" w:rsidRDefault="00A00A76" w:rsidP="00F2441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bn-B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bn-BD"/>
        </w:rPr>
        <w:t>ICT Product</w:t>
      </w:r>
      <w:r w:rsidR="00D250D2" w:rsidRPr="00D250D2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BD"/>
        </w:rPr>
        <w:t xml:space="preserve"> </w:t>
      </w:r>
      <w:r w:rsidR="00287AD4">
        <w:rPr>
          <w:rFonts w:ascii="Times New Roman" w:hAnsi="Times New Roman" w:cs="Times New Roman"/>
          <w:b/>
          <w:bCs/>
          <w:sz w:val="28"/>
          <w:szCs w:val="28"/>
          <w:u w:val="single"/>
          <w:lang w:bidi="bn-BD"/>
        </w:rPr>
        <w:t xml:space="preserve">Requisition </w:t>
      </w:r>
      <w:r w:rsidR="00F24416" w:rsidRPr="00D250D2">
        <w:rPr>
          <w:rFonts w:ascii="Times New Roman" w:hAnsi="Times New Roman" w:cs="Times New Roman"/>
          <w:b/>
          <w:bCs/>
          <w:sz w:val="28"/>
          <w:szCs w:val="28"/>
          <w:u w:val="single"/>
          <w:cs/>
          <w:lang w:bidi="bn-BD"/>
        </w:rPr>
        <w:t xml:space="preserve">Form </w:t>
      </w:r>
    </w:p>
    <w:p w:rsidR="002C42E2" w:rsidRPr="002C42E2" w:rsidRDefault="002C42E2" w:rsidP="00F24416">
      <w:pPr>
        <w:jc w:val="center"/>
        <w:rPr>
          <w:rFonts w:ascii="Times New Roman" w:hAnsi="Times New Roman" w:cs="Arial Unicode MS"/>
          <w:b/>
          <w:bCs/>
          <w:sz w:val="28"/>
          <w:szCs w:val="28"/>
          <w:u w:val="single"/>
          <w:lang w:bidi="bn-BD"/>
        </w:rPr>
      </w:pPr>
      <w:bookmarkStart w:id="0" w:name="_GoBack"/>
      <w:bookmarkEnd w:id="0"/>
    </w:p>
    <w:p w:rsidR="00D250D2" w:rsidRPr="00022412" w:rsidRDefault="00D250D2" w:rsidP="002C42E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  <w:r w:rsidRPr="00022412">
        <w:rPr>
          <w:rFonts w:ascii="Times New Roman" w:hAnsi="Times New Roman" w:cs="Arial Unicode MS"/>
          <w:b/>
          <w:bCs/>
          <w:sz w:val="24"/>
          <w:szCs w:val="24"/>
          <w:lang w:bidi="bn-B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992" w:rsidRPr="00022412" w:rsidTr="00C66992">
        <w:tc>
          <w:tcPr>
            <w:tcW w:w="4675" w:type="dxa"/>
          </w:tcPr>
          <w:p w:rsidR="00C66992" w:rsidRPr="00022412" w:rsidRDefault="00C66992" w:rsidP="002C42E2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Name</w:t>
            </w: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ab/>
            </w:r>
          </w:p>
        </w:tc>
        <w:tc>
          <w:tcPr>
            <w:tcW w:w="4675" w:type="dxa"/>
          </w:tcPr>
          <w:p w:rsidR="00C66992" w:rsidRPr="00022412" w:rsidRDefault="00C66992" w:rsidP="002C42E2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  <w:tr w:rsidR="00C66992" w:rsidRPr="00022412" w:rsidTr="00C66992">
        <w:tc>
          <w:tcPr>
            <w:tcW w:w="4675" w:type="dxa"/>
          </w:tcPr>
          <w:p w:rsidR="00C66992" w:rsidRPr="00022412" w:rsidRDefault="00C66992" w:rsidP="002C42E2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Designation</w:t>
            </w: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ab/>
            </w:r>
          </w:p>
        </w:tc>
        <w:tc>
          <w:tcPr>
            <w:tcW w:w="4675" w:type="dxa"/>
          </w:tcPr>
          <w:p w:rsidR="00C66992" w:rsidRPr="00022412" w:rsidRDefault="00C66992" w:rsidP="002C42E2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  <w:tr w:rsidR="00C66992" w:rsidRPr="00022412" w:rsidTr="00C66992">
        <w:tc>
          <w:tcPr>
            <w:tcW w:w="4675" w:type="dxa"/>
          </w:tcPr>
          <w:p w:rsidR="00C66992" w:rsidRPr="00022412" w:rsidRDefault="00C66992" w:rsidP="002C42E2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Department</w:t>
            </w:r>
          </w:p>
        </w:tc>
        <w:tc>
          <w:tcPr>
            <w:tcW w:w="4675" w:type="dxa"/>
          </w:tcPr>
          <w:p w:rsidR="00C66992" w:rsidRPr="00022412" w:rsidRDefault="00C66992" w:rsidP="009F3E8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</w:tbl>
    <w:p w:rsidR="00C66992" w:rsidRPr="00022412" w:rsidRDefault="00C66992" w:rsidP="002C42E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7AD4" w:rsidRPr="00022412" w:rsidTr="001A3A95">
        <w:trPr>
          <w:trHeight w:val="665"/>
        </w:trPr>
        <w:tc>
          <w:tcPr>
            <w:tcW w:w="4675" w:type="dxa"/>
          </w:tcPr>
          <w:p w:rsidR="00287AD4" w:rsidRPr="00022412" w:rsidRDefault="00287AD4" w:rsidP="00394D2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Product Category</w:t>
            </w:r>
            <w:r w:rsidR="00394D2E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                               :</w:t>
            </w:r>
          </w:p>
        </w:tc>
        <w:tc>
          <w:tcPr>
            <w:tcW w:w="4675" w:type="dxa"/>
          </w:tcPr>
          <w:p w:rsidR="00287AD4" w:rsidRPr="00022412" w:rsidRDefault="00287AD4" w:rsidP="000E4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</w:p>
        </w:tc>
      </w:tr>
      <w:tr w:rsidR="00287AD4" w:rsidRPr="00022412" w:rsidTr="001A3A95">
        <w:trPr>
          <w:trHeight w:val="1592"/>
        </w:trPr>
        <w:tc>
          <w:tcPr>
            <w:tcW w:w="4675" w:type="dxa"/>
          </w:tcPr>
          <w:p w:rsidR="00287AD4" w:rsidRPr="00022412" w:rsidRDefault="00287AD4" w:rsidP="00394D2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Product Spe</w:t>
            </w:r>
            <w:r w:rsidR="00394D2E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cification/ Further Information                                          :</w:t>
            </w:r>
          </w:p>
        </w:tc>
        <w:tc>
          <w:tcPr>
            <w:tcW w:w="4675" w:type="dxa"/>
          </w:tcPr>
          <w:p w:rsidR="00287AD4" w:rsidRPr="00022412" w:rsidRDefault="00287AD4" w:rsidP="000E4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</w:p>
        </w:tc>
      </w:tr>
      <w:tr w:rsidR="00287AD4" w:rsidRPr="00022412" w:rsidTr="001A3A95">
        <w:trPr>
          <w:trHeight w:val="1520"/>
        </w:trPr>
        <w:tc>
          <w:tcPr>
            <w:tcW w:w="4675" w:type="dxa"/>
          </w:tcPr>
          <w:p w:rsidR="00287AD4" w:rsidRPr="00022412" w:rsidRDefault="00287AD4" w:rsidP="00394D2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Need  Assessment</w:t>
            </w:r>
            <w:r w:rsidR="00394D2E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                                :</w:t>
            </w:r>
          </w:p>
        </w:tc>
        <w:tc>
          <w:tcPr>
            <w:tcW w:w="4675" w:type="dxa"/>
          </w:tcPr>
          <w:p w:rsidR="00287AD4" w:rsidRPr="00022412" w:rsidRDefault="00287AD4" w:rsidP="000E47C8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  <w:tr w:rsidR="00022412" w:rsidRPr="00022412" w:rsidTr="001A3A95">
        <w:trPr>
          <w:trHeight w:val="467"/>
        </w:trPr>
        <w:tc>
          <w:tcPr>
            <w:tcW w:w="4675" w:type="dxa"/>
          </w:tcPr>
          <w:p w:rsidR="00394D2E" w:rsidRDefault="001678DB" w:rsidP="00287AD4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Specify required d</w:t>
            </w:r>
            <w:r w:rsid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uration</w:t>
            </w: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of using</w:t>
            </w:r>
            <w:r w:rsid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  <w:p w:rsidR="00022412" w:rsidRPr="00022412" w:rsidRDefault="00022412" w:rsidP="00394D2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(If Any)</w:t>
            </w:r>
            <w:r w:rsidR="00394D2E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                                                 :</w:t>
            </w: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4675" w:type="dxa"/>
          </w:tcPr>
          <w:p w:rsidR="00022412" w:rsidRPr="00022412" w:rsidRDefault="00022412" w:rsidP="000E47C8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  <w:tr w:rsidR="00287AD4" w:rsidRPr="00022412" w:rsidTr="001A3A95">
        <w:trPr>
          <w:trHeight w:val="530"/>
        </w:trPr>
        <w:tc>
          <w:tcPr>
            <w:tcW w:w="4675" w:type="dxa"/>
          </w:tcPr>
          <w:p w:rsidR="00287AD4" w:rsidRPr="00022412" w:rsidRDefault="00394D2E" w:rsidP="00394D2E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Required Quantity                               :</w:t>
            </w:r>
          </w:p>
        </w:tc>
        <w:tc>
          <w:tcPr>
            <w:tcW w:w="4675" w:type="dxa"/>
          </w:tcPr>
          <w:p w:rsidR="00287AD4" w:rsidRPr="00022412" w:rsidRDefault="00287AD4" w:rsidP="000E47C8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</w:p>
        </w:tc>
      </w:tr>
    </w:tbl>
    <w:p w:rsidR="00394D2E" w:rsidRDefault="00394D2E" w:rsidP="00D250D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</w:p>
    <w:p w:rsidR="00D250D2" w:rsidRDefault="00D250D2" w:rsidP="00D250D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  <w:r w:rsidRPr="00022412">
        <w:rPr>
          <w:rFonts w:ascii="Times New Roman" w:hAnsi="Times New Roman" w:cs="Arial Unicode MS"/>
          <w:b/>
          <w:bCs/>
          <w:sz w:val="24"/>
          <w:szCs w:val="24"/>
          <w:lang w:bidi="bn-BD"/>
        </w:rPr>
        <w:t xml:space="preserve">*This form must be completed when </w:t>
      </w:r>
      <w:r w:rsidR="00287AD4" w:rsidRPr="00022412">
        <w:rPr>
          <w:rFonts w:ascii="Times New Roman" w:hAnsi="Times New Roman" w:cs="Arial Unicode MS"/>
          <w:b/>
          <w:bCs/>
          <w:sz w:val="24"/>
          <w:szCs w:val="24"/>
          <w:lang w:bidi="bn-BD"/>
        </w:rPr>
        <w:t>required</w:t>
      </w:r>
      <w:r w:rsidR="00A00A76" w:rsidRPr="00022412">
        <w:rPr>
          <w:rFonts w:ascii="Times New Roman" w:hAnsi="Times New Roman" w:cs="Arial Unicode MS"/>
          <w:b/>
          <w:bCs/>
          <w:sz w:val="24"/>
          <w:szCs w:val="24"/>
          <w:lang w:bidi="bn-BD"/>
        </w:rPr>
        <w:t xml:space="preserve"> any</w:t>
      </w:r>
      <w:r w:rsidRPr="00022412">
        <w:rPr>
          <w:rFonts w:ascii="Times New Roman" w:hAnsi="Times New Roman" w:cs="Arial Unicode MS"/>
          <w:b/>
          <w:bCs/>
          <w:sz w:val="24"/>
          <w:szCs w:val="24"/>
          <w:lang w:bidi="bn-BD"/>
        </w:rPr>
        <w:t xml:space="preserve"> device from the ICT Department </w:t>
      </w:r>
    </w:p>
    <w:p w:rsidR="001678DB" w:rsidRDefault="001678DB" w:rsidP="00D250D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</w:p>
    <w:p w:rsidR="001678DB" w:rsidRDefault="001678DB" w:rsidP="00D250D2">
      <w:pPr>
        <w:rPr>
          <w:rFonts w:ascii="Times New Roman" w:hAnsi="Times New Roman" w:cs="Arial Unicode MS"/>
          <w:b/>
          <w:bCs/>
          <w:sz w:val="24"/>
          <w:szCs w:val="24"/>
          <w:lang w:bidi="bn-BD"/>
        </w:rPr>
      </w:pPr>
    </w:p>
    <w:tbl>
      <w:tblPr>
        <w:tblStyle w:val="TableGrid"/>
        <w:tblpPr w:leftFromText="180" w:rightFromText="180" w:vertAnchor="text" w:horzAnchor="margin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240"/>
        <w:gridCol w:w="3415"/>
      </w:tblGrid>
      <w:tr w:rsidR="001678DB" w:rsidTr="001678DB">
        <w:tc>
          <w:tcPr>
            <w:tcW w:w="2695" w:type="dxa"/>
          </w:tcPr>
          <w:p w:rsidR="001678DB" w:rsidRDefault="001678DB" w:rsidP="001678DB">
            <w:pP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noProof/>
                <w:sz w:val="24"/>
                <w:szCs w:val="24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F868F" wp14:editId="27D9E1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9810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A49F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55pt" to="7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Requisition by  </w:t>
            </w:r>
          </w:p>
        </w:tc>
        <w:tc>
          <w:tcPr>
            <w:tcW w:w="3240" w:type="dxa"/>
          </w:tcPr>
          <w:p w:rsidR="001678DB" w:rsidRDefault="001678DB" w:rsidP="001678DB">
            <w:pPr>
              <w:jc w:val="center"/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noProof/>
                <w:sz w:val="24"/>
                <w:szCs w:val="24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1DAD7" wp14:editId="7E2565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-1905</wp:posOffset>
                      </wp:positionV>
                      <wp:extent cx="9810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FCE1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-.15pt" to="113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2412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Checked by</w:t>
            </w:r>
          </w:p>
        </w:tc>
        <w:tc>
          <w:tcPr>
            <w:tcW w:w="3415" w:type="dxa"/>
          </w:tcPr>
          <w:p w:rsidR="001678DB" w:rsidRDefault="001678DB" w:rsidP="001678DB">
            <w:pPr>
              <w:jc w:val="center"/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Arial Unicode MS"/>
                <w:b/>
                <w:bCs/>
                <w:noProof/>
                <w:sz w:val="24"/>
                <w:szCs w:val="24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291FF" wp14:editId="7267F0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0</wp:posOffset>
                      </wp:positionV>
                      <wp:extent cx="18097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84CFC3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1pt,0" to="15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4D2E"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>Approval</w:t>
            </w:r>
            <w:r>
              <w:rPr>
                <w:rFonts w:ascii="Times New Roman" w:hAnsi="Times New Roman" w:cs="Arial Unicode MS"/>
                <w:b/>
                <w:bCs/>
                <w:sz w:val="24"/>
                <w:szCs w:val="24"/>
                <w:lang w:bidi="bn-BD"/>
              </w:rPr>
              <w:t xml:space="preserve">  Authority</w:t>
            </w:r>
          </w:p>
        </w:tc>
      </w:tr>
    </w:tbl>
    <w:p w:rsidR="002C42E2" w:rsidRDefault="00A00A76" w:rsidP="002C42E2">
      <w:pPr>
        <w:rPr>
          <w:rFonts w:ascii="Times New Roman" w:hAnsi="Times New Roman" w:cs="Arial Unicode MS"/>
          <w:b/>
          <w:bCs/>
          <w:sz w:val="28"/>
          <w:szCs w:val="28"/>
          <w:lang w:bidi="bn-BD"/>
        </w:rPr>
      </w:pPr>
      <w:r>
        <w:rPr>
          <w:rFonts w:ascii="Times New Roman" w:hAnsi="Times New Roman" w:cs="Arial Unicode MS"/>
          <w:b/>
          <w:bCs/>
          <w:sz w:val="28"/>
          <w:szCs w:val="28"/>
          <w:lang w:bidi="bn-BD"/>
        </w:rPr>
        <w:t xml:space="preserve">                           </w:t>
      </w:r>
    </w:p>
    <w:sectPr w:rsidR="002C42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C0" w:rsidRDefault="001620C0" w:rsidP="002C42E2">
      <w:pPr>
        <w:spacing w:after="0" w:line="240" w:lineRule="auto"/>
      </w:pPr>
      <w:r>
        <w:separator/>
      </w:r>
    </w:p>
  </w:endnote>
  <w:endnote w:type="continuationSeparator" w:id="0">
    <w:p w:rsidR="001620C0" w:rsidRDefault="001620C0" w:rsidP="002C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C0" w:rsidRDefault="001620C0" w:rsidP="002C42E2">
      <w:pPr>
        <w:spacing w:after="0" w:line="240" w:lineRule="auto"/>
      </w:pPr>
      <w:r>
        <w:separator/>
      </w:r>
    </w:p>
  </w:footnote>
  <w:footnote w:type="continuationSeparator" w:id="0">
    <w:p w:rsidR="001620C0" w:rsidRDefault="001620C0" w:rsidP="002C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E2" w:rsidRDefault="002C42E2" w:rsidP="002C42E2">
    <w:pPr>
      <w:pStyle w:val="Header"/>
      <w:jc w:val="center"/>
    </w:pPr>
    <w:r w:rsidRPr="00F24416">
      <w:rPr>
        <w:rFonts w:ascii="Times New Roman" w:hAnsi="Times New Roman" w:cs="Arial Unicode MS"/>
        <w:b/>
        <w:bCs/>
        <w:noProof/>
        <w:sz w:val="52"/>
        <w:szCs w:val="52"/>
        <w:cs/>
        <w:lang w:bidi="bn-BD"/>
      </w:rPr>
      <w:drawing>
        <wp:inline distT="0" distB="0" distL="0" distR="0" wp14:anchorId="58BEFE24" wp14:editId="322899E6">
          <wp:extent cx="1181100" cy="534101"/>
          <wp:effectExtent l="0" t="0" r="0" b="0"/>
          <wp:docPr id="1" name="Picture 1" descr="\\10.10.0.32\Shared Drive\ICT Cell\Shuvo\BICM Logo\Artboard 1@1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0.32\Shared Drive\ICT Cell\Shuvo\BICM Logo\Artboard 1@10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38" cy="53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EA6"/>
    <w:multiLevelType w:val="hybridMultilevel"/>
    <w:tmpl w:val="B4CA5048"/>
    <w:lvl w:ilvl="0" w:tplc="6D28170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E"/>
    <w:rsid w:val="00022412"/>
    <w:rsid w:val="001620C0"/>
    <w:rsid w:val="001678DB"/>
    <w:rsid w:val="00182941"/>
    <w:rsid w:val="001A3A95"/>
    <w:rsid w:val="00287AD4"/>
    <w:rsid w:val="002C42E2"/>
    <w:rsid w:val="00305CFF"/>
    <w:rsid w:val="00394D2E"/>
    <w:rsid w:val="003C7233"/>
    <w:rsid w:val="00571440"/>
    <w:rsid w:val="006A3D44"/>
    <w:rsid w:val="006D58D4"/>
    <w:rsid w:val="007538E2"/>
    <w:rsid w:val="00756F36"/>
    <w:rsid w:val="00761B44"/>
    <w:rsid w:val="008A3621"/>
    <w:rsid w:val="008D038B"/>
    <w:rsid w:val="008E0BB8"/>
    <w:rsid w:val="0093503D"/>
    <w:rsid w:val="00962A8A"/>
    <w:rsid w:val="00987E5A"/>
    <w:rsid w:val="009F3E8E"/>
    <w:rsid w:val="00A00A76"/>
    <w:rsid w:val="00A23BFA"/>
    <w:rsid w:val="00B04021"/>
    <w:rsid w:val="00B763EA"/>
    <w:rsid w:val="00C370FB"/>
    <w:rsid w:val="00C66992"/>
    <w:rsid w:val="00D250D2"/>
    <w:rsid w:val="00DE02CD"/>
    <w:rsid w:val="00EB5F5E"/>
    <w:rsid w:val="00EC6869"/>
    <w:rsid w:val="00ED2B99"/>
    <w:rsid w:val="00F24416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416D-1BBD-461C-98E0-798D91E4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E2"/>
  </w:style>
  <w:style w:type="paragraph" w:styleId="Footer">
    <w:name w:val="footer"/>
    <w:basedOn w:val="Normal"/>
    <w:link w:val="FooterChar"/>
    <w:uiPriority w:val="99"/>
    <w:unhideWhenUsed/>
    <w:rsid w:val="002C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E2"/>
  </w:style>
  <w:style w:type="paragraph" w:styleId="ListParagraph">
    <w:name w:val="List Paragraph"/>
    <w:basedOn w:val="Normal"/>
    <w:uiPriority w:val="34"/>
    <w:qFormat/>
    <w:rsid w:val="00D250D2"/>
    <w:pPr>
      <w:ind w:left="720"/>
      <w:contextualSpacing/>
    </w:pPr>
  </w:style>
  <w:style w:type="table" w:styleId="TableGrid">
    <w:name w:val="Table Grid"/>
    <w:basedOn w:val="TableNormal"/>
    <w:uiPriority w:val="39"/>
    <w:rsid w:val="00A0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2020-09-01T10:35:00Z</cp:lastPrinted>
  <dcterms:created xsi:type="dcterms:W3CDTF">2020-09-15T06:47:00Z</dcterms:created>
  <dcterms:modified xsi:type="dcterms:W3CDTF">2020-11-08T06:20:00Z</dcterms:modified>
</cp:coreProperties>
</file>